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8"/>
        <w:gridCol w:w="2144"/>
      </w:tblGrid>
      <w:tr w:rsidR="000C6078" w:rsidTr="003A077E">
        <w:trPr>
          <w:trHeight w:val="486"/>
        </w:trPr>
        <w:tc>
          <w:tcPr>
            <w:tcW w:w="7299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>MD. ABDUL LOTIF</w:t>
            </w:r>
          </w:p>
        </w:tc>
        <w:tc>
          <w:tcPr>
            <w:tcW w:w="2179" w:type="dxa"/>
            <w:vMerge w:val="restart"/>
            <w:tcBorders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Ind w:w="33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61"/>
            </w:tblGrid>
            <w:tr w:rsidR="000C6078" w:rsidTr="003A077E">
              <w:trPr>
                <w:trHeight w:val="1577"/>
              </w:trPr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4E5"/>
                  <w:tcMar>
                    <w:left w:w="26" w:type="dxa"/>
                    <w:right w:w="26" w:type="dxa"/>
                  </w:tcMar>
                  <w:vAlign w:val="center"/>
                </w:tcPr>
                <w:p w:rsidR="000C6078" w:rsidRDefault="009C032B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Picture</w:t>
                  </w:r>
                </w:p>
              </w:tc>
            </w:tr>
          </w:tbl>
          <w:p w:rsidR="000C6078" w:rsidRDefault="000C6078">
            <w:pPr>
              <w:spacing w:after="0" w:line="240" w:lineRule="auto"/>
            </w:pPr>
          </w:p>
        </w:tc>
      </w:tr>
      <w:tr w:rsidR="000C6078" w:rsidTr="003A077E">
        <w:trPr>
          <w:trHeight w:val="1404"/>
        </w:trPr>
        <w:tc>
          <w:tcPr>
            <w:tcW w:w="7299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0C6078">
            <w:pPr>
              <w:tabs>
                <w:tab w:val="left" w:pos="1395"/>
              </w:tabs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C6078" w:rsidRDefault="009C032B">
            <w:pPr>
              <w:tabs>
                <w:tab w:val="left" w:pos="1395"/>
              </w:tabs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Address    :  333 South Monipur, Mirpur, Dhaka-1216 </w:t>
            </w:r>
          </w:p>
          <w:p w:rsidR="000C6078" w:rsidRDefault="009C032B">
            <w:pPr>
              <w:tabs>
                <w:tab w:val="left" w:pos="1170"/>
              </w:tabs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Mobile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:  01689797642</w:t>
            </w:r>
          </w:p>
          <w:p w:rsidR="000C6078" w:rsidRDefault="009C032B">
            <w:pPr>
              <w:tabs>
                <w:tab w:val="left" w:pos="1170"/>
              </w:tabs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E-Mail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:  </w:t>
            </w:r>
            <w:hyperlink r:id="rId4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a.lotif26@gmail.com</w:t>
              </w:r>
            </w:hyperlink>
          </w:p>
          <w:p w:rsidR="000C6078" w:rsidRDefault="000C607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C6078" w:rsidRDefault="000C6078">
            <w:pPr>
              <w:tabs>
                <w:tab w:val="left" w:pos="900"/>
              </w:tabs>
              <w:spacing w:after="0"/>
            </w:pPr>
          </w:p>
        </w:tc>
        <w:tc>
          <w:tcPr>
            <w:tcW w:w="2179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0C607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0C6078" w:rsidTr="003A077E">
        <w:trPr>
          <w:trHeight w:val="81"/>
        </w:trPr>
        <w:tc>
          <w:tcPr>
            <w:tcW w:w="9478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0C607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0C6078" w:rsidTr="003A077E">
        <w:trPr>
          <w:trHeight w:val="81"/>
        </w:trPr>
        <w:tc>
          <w:tcPr>
            <w:tcW w:w="9478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0C607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0C6078" w:rsidTr="003A077E">
        <w:trPr>
          <w:trHeight w:val="1"/>
        </w:trPr>
        <w:tc>
          <w:tcPr>
            <w:tcW w:w="9478" w:type="dxa"/>
            <w:gridSpan w:val="2"/>
            <w:shd w:val="clear" w:color="auto" w:fill="D9D9D9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  <w:shd w:val="clear" w:color="auto" w:fill="D9D9D9"/>
              </w:rPr>
              <w:t>Career Objective:</w:t>
            </w:r>
          </w:p>
        </w:tc>
      </w:tr>
      <w:tr w:rsidR="000C6078" w:rsidTr="003A077E">
        <w:trPr>
          <w:trHeight w:val="1"/>
        </w:trPr>
        <w:tc>
          <w:tcPr>
            <w:tcW w:w="9478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Seeking a challenging opportunity where i will be able to utilize my strong organization skills educational background and ability to work well with people which will allow me to grow personally and professionally</w:t>
            </w:r>
          </w:p>
          <w:p w:rsidR="000C6078" w:rsidRDefault="000C6078">
            <w:pPr>
              <w:spacing w:after="0"/>
            </w:pPr>
          </w:p>
        </w:tc>
      </w:tr>
    </w:tbl>
    <w:p w:rsidR="000C6078" w:rsidRDefault="000C6078">
      <w:pPr>
        <w:spacing w:after="0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Borders>
          <w:insideH w:val="single" w:sz="2" w:space="0" w:color="000000"/>
          <w:insideV w:val="single" w:sz="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2"/>
      </w:tblGrid>
      <w:tr w:rsidR="000C6078" w:rsidTr="00BB3E2B">
        <w:trPr>
          <w:trHeight w:val="1"/>
        </w:trPr>
        <w:tc>
          <w:tcPr>
            <w:tcW w:w="10152" w:type="dxa"/>
            <w:tcBorders>
              <w:bottom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46"/>
            </w:tblGrid>
            <w:tr w:rsidR="000C6078" w:rsidTr="00BB3E2B">
              <w:trPr>
                <w:trHeight w:val="267"/>
              </w:trPr>
              <w:tc>
                <w:tcPr>
                  <w:tcW w:w="10212" w:type="dxa"/>
                  <w:shd w:val="clear" w:color="auto" w:fill="D9D9D9"/>
                  <w:tcMar>
                    <w:left w:w="108" w:type="dxa"/>
                    <w:right w:w="108" w:type="dxa"/>
                  </w:tcMar>
                  <w:vAlign w:val="center"/>
                </w:tcPr>
                <w:p w:rsidR="000C6078" w:rsidRDefault="009C032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0"/>
                      <w:shd w:val="clear" w:color="auto" w:fill="D9D9D9"/>
                    </w:rPr>
                    <w:t xml:space="preserve">Academic Qualification: </w:t>
                  </w:r>
                </w:p>
              </w:tc>
            </w:tr>
            <w:tr w:rsidR="000C6078" w:rsidTr="00BB3E2B">
              <w:trPr>
                <w:trHeight w:val="1291"/>
              </w:trPr>
              <w:tc>
                <w:tcPr>
                  <w:tcW w:w="10212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C6078" w:rsidRDefault="000C6078">
                  <w:pPr>
                    <w:spacing w:after="0"/>
                    <w:rPr>
                      <w:rFonts w:ascii="Times New Roman" w:eastAsia="Times New Roman" w:hAnsi="Times New Roman" w:cs="Times New Roman"/>
                      <w:sz w:val="16"/>
                    </w:rPr>
                  </w:pPr>
                </w:p>
                <w:tbl>
                  <w:tblPr>
                    <w:tblW w:w="0" w:type="auto"/>
                    <w:tblInd w:w="1" w:type="dxa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99"/>
                    <w:gridCol w:w="1629"/>
                    <w:gridCol w:w="1703"/>
                    <w:gridCol w:w="1286"/>
                    <w:gridCol w:w="1286"/>
                    <w:gridCol w:w="1316"/>
                  </w:tblGrid>
                  <w:tr w:rsidR="000C6078">
                    <w:trPr>
                      <w:trHeight w:val="203"/>
                    </w:trPr>
                    <w:tc>
                      <w:tcPr>
                        <w:tcW w:w="17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:rsidR="000C6078" w:rsidRDefault="009C032B">
                        <w:pPr>
                          <w:spacing w:after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Particulars</w:t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:rsidR="000C6078" w:rsidRDefault="009C032B">
                        <w:pPr>
                          <w:spacing w:after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School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:rsidR="000C6078" w:rsidRDefault="009C032B">
                        <w:pPr>
                          <w:spacing w:after="0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Level/Trade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:rsidR="000C6078" w:rsidRDefault="009C032B">
                        <w:pPr>
                          <w:spacing w:after="0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Result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:rsidR="000C6078" w:rsidRDefault="009C032B">
                        <w:pPr>
                          <w:spacing w:after="0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Passing Year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:rsidR="000C6078" w:rsidRDefault="009C032B">
                        <w:pPr>
                          <w:spacing w:after="0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Duration</w:t>
                        </w:r>
                      </w:p>
                    </w:tc>
                  </w:tr>
                  <w:tr w:rsidR="000C6078" w:rsidTr="003A077E">
                    <w:trPr>
                      <w:trHeight w:val="208"/>
                    </w:trPr>
                    <w:tc>
                      <w:tcPr>
                        <w:tcW w:w="17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0C6078" w:rsidRDefault="009C032B" w:rsidP="003A077E">
                        <w:pPr>
                          <w:spacing w:after="0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Technical Education</w:t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0C6078" w:rsidRDefault="009C032B" w:rsidP="003A077E">
                        <w:pPr>
                          <w:spacing w:after="0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UCEP Technical School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0C6078" w:rsidRDefault="009C032B" w:rsidP="003A077E">
                        <w:pPr>
                          <w:spacing w:after="0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IGMM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0C6078" w:rsidRDefault="009C032B" w:rsidP="003A077E">
                        <w:pPr>
                          <w:spacing w:after="0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5.00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0C6078" w:rsidRDefault="009C032B" w:rsidP="003A077E">
                        <w:pPr>
                          <w:spacing w:after="0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2012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0C6078" w:rsidRDefault="009C032B" w:rsidP="003A077E">
                        <w:pPr>
                          <w:spacing w:after="0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1 Years</w:t>
                        </w:r>
                      </w:p>
                    </w:tc>
                  </w:tr>
                  <w:tr w:rsidR="000C6078" w:rsidTr="003A077E">
                    <w:trPr>
                      <w:trHeight w:val="218"/>
                    </w:trPr>
                    <w:tc>
                      <w:tcPr>
                        <w:tcW w:w="17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0C6078" w:rsidRDefault="009C032B" w:rsidP="003A077E">
                        <w:pPr>
                          <w:spacing w:after="0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General Education</w:t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0C6078" w:rsidRDefault="009C032B" w:rsidP="003A077E">
                        <w:pPr>
                          <w:spacing w:after="0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Bangladesh Open University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0C6078" w:rsidRDefault="009C032B" w:rsidP="003A077E">
                        <w:pPr>
                          <w:spacing w:after="0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S.S.C.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0C6078" w:rsidRDefault="009C032B" w:rsidP="003A077E">
                        <w:pPr>
                          <w:spacing w:after="0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2.80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0C6078" w:rsidRDefault="009C032B" w:rsidP="003A077E">
                        <w:pPr>
                          <w:spacing w:after="0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2014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0C6078" w:rsidRDefault="009C032B" w:rsidP="003A077E">
                        <w:pPr>
                          <w:spacing w:after="0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2 Years</w:t>
                        </w:r>
                      </w:p>
                    </w:tc>
                  </w:tr>
                  <w:tr w:rsidR="000C6078" w:rsidTr="003A077E">
                    <w:trPr>
                      <w:trHeight w:val="218"/>
                    </w:trPr>
                    <w:tc>
                      <w:tcPr>
                        <w:tcW w:w="17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0C6078" w:rsidRDefault="009C032B" w:rsidP="003A077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General Education</w:t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0C6078" w:rsidRDefault="009C032B" w:rsidP="003A077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Univers Collage</w:t>
                        </w:r>
                      </w:p>
                      <w:p w:rsidR="000C6078" w:rsidRDefault="000C6078" w:rsidP="003A077E">
                        <w:pPr>
                          <w:spacing w:after="0" w:line="240" w:lineRule="auto"/>
                          <w:jc w:val="center"/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0C6078" w:rsidRDefault="009C032B" w:rsidP="003A077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H.S.C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0C6078" w:rsidRDefault="009C032B" w:rsidP="003A077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Continue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0C6078" w:rsidRDefault="009C032B" w:rsidP="003A077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Continue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0C6078" w:rsidRDefault="009C032B" w:rsidP="003A077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2Years</w:t>
                        </w:r>
                      </w:p>
                    </w:tc>
                  </w:tr>
                  <w:tr w:rsidR="00BB3E2B" w:rsidTr="00BB3E2B">
                    <w:trPr>
                      <w:trHeight w:val="218"/>
                    </w:trPr>
                    <w:tc>
                      <w:tcPr>
                        <w:tcW w:w="1704" w:type="dxa"/>
                        <w:tcBorders>
                          <w:top w:val="single" w:sz="2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:rsidR="00BB3E2B" w:rsidRDefault="00BB3E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  <w:p w:rsidR="00924FA4" w:rsidRDefault="00924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  <w:p w:rsidR="00574191" w:rsidRDefault="005741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430" w:type="dxa"/>
                        <w:tcBorders>
                          <w:top w:val="single" w:sz="2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:rsidR="00BB3E2B" w:rsidRDefault="00BB3E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2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:rsidR="00BB3E2B" w:rsidRDefault="00BB3E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single" w:sz="2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:rsidR="00BB3E2B" w:rsidRDefault="00BB3E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2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:rsidR="00BB3E2B" w:rsidRDefault="00BB3E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2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:rsidR="00BB3E2B" w:rsidRDefault="00BB3E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</w:tr>
                </w:tbl>
                <w:p w:rsidR="000C6078" w:rsidRDefault="000C6078">
                  <w:pPr>
                    <w:spacing w:after="0" w:line="240" w:lineRule="auto"/>
                  </w:pPr>
                </w:p>
              </w:tc>
            </w:tr>
          </w:tbl>
          <w:p w:rsidR="000C6078" w:rsidRDefault="000C6078">
            <w:pPr>
              <w:spacing w:after="0" w:line="240" w:lineRule="auto"/>
            </w:pPr>
          </w:p>
        </w:tc>
      </w:tr>
      <w:tr w:rsidR="000C6078" w:rsidTr="00BB3E2B">
        <w:trPr>
          <w:trHeight w:val="1"/>
        </w:trPr>
        <w:tc>
          <w:tcPr>
            <w:tcW w:w="10152" w:type="dxa"/>
            <w:tcBorders>
              <w:top w:val="nil"/>
              <w:bottom w:val="nil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>Skills and Competences:</w:t>
            </w:r>
          </w:p>
        </w:tc>
      </w:tr>
    </w:tbl>
    <w:p w:rsidR="000C6078" w:rsidRDefault="009C032B" w:rsidP="00812BB8">
      <w:pPr>
        <w:spacing w:before="120"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Successfully completed 01 year training course on Industrial Garments Machine Mechanics .  </w:t>
      </w:r>
    </w:p>
    <w:p w:rsidR="000C6078" w:rsidRDefault="000C6078">
      <w:pPr>
        <w:spacing w:after="0"/>
        <w:rPr>
          <w:rFonts w:ascii="Times New Roman" w:eastAsia="Times New Roman" w:hAnsi="Times New Roman" w:cs="Times New Roman"/>
          <w:sz w:val="28"/>
        </w:rPr>
      </w:pPr>
    </w:p>
    <w:tbl>
      <w:tblPr>
        <w:tblpPr w:leftFromText="180" w:rightFromText="180" w:vertAnchor="text" w:horzAnchor="margin" w:tblpY="-485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C032B" w:rsidTr="00223B8E">
        <w:trPr>
          <w:trHeight w:val="1"/>
        </w:trPr>
        <w:tc>
          <w:tcPr>
            <w:tcW w:w="9478" w:type="dxa"/>
            <w:shd w:val="clear" w:color="auto" w:fill="D9D9D9"/>
            <w:tcMar>
              <w:left w:w="108" w:type="dxa"/>
              <w:right w:w="108" w:type="dxa"/>
            </w:tcMar>
          </w:tcPr>
          <w:p w:rsidR="009C032B" w:rsidRDefault="009C032B" w:rsidP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lastRenderedPageBreak/>
              <w:t>Computer Skill:</w:t>
            </w:r>
          </w:p>
        </w:tc>
      </w:tr>
    </w:tbl>
    <w:p w:rsidR="000C6078" w:rsidRDefault="009C032B" w:rsidP="004E22F8">
      <w:pPr>
        <w:spacing w:before="120"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Microsoft office (Word,Excel,Power point) and basic knowledge of hardware.</w:t>
      </w:r>
    </w:p>
    <w:p w:rsidR="000C6078" w:rsidRDefault="009C032B">
      <w:pPr>
        <w:spacing w:before="120"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C6078" w:rsidRDefault="000C6078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0C6078" w:rsidRDefault="000C6078">
      <w:pPr>
        <w:spacing w:after="0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2"/>
      </w:tblGrid>
      <w:tr w:rsidR="000C6078" w:rsidTr="00223B8E">
        <w:trPr>
          <w:trHeight w:val="1"/>
        </w:trPr>
        <w:tc>
          <w:tcPr>
            <w:tcW w:w="10152" w:type="dxa"/>
            <w:shd w:val="clear" w:color="auto" w:fill="D9D9D9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  <w:shd w:val="clear" w:color="auto" w:fill="D9D9D9"/>
              </w:rPr>
              <w:t>Experience:</w:t>
            </w:r>
          </w:p>
        </w:tc>
      </w:tr>
    </w:tbl>
    <w:p w:rsidR="000C6078" w:rsidRDefault="003C7B4A">
      <w:pPr>
        <w:spacing w:before="120"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Phone Assemble</w:t>
      </w:r>
    </w:p>
    <w:p w:rsidR="003C7B4A" w:rsidRDefault="003C7B4A">
      <w:pPr>
        <w:spacing w:before="120"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Company; Best Tycoon(Vivo)</w:t>
      </w:r>
    </w:p>
    <w:p w:rsidR="000C6078" w:rsidRDefault="003C7B4A">
      <w:pPr>
        <w:spacing w:before="120"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Location; Koshabo, Rupgonj </w:t>
      </w:r>
    </w:p>
    <w:p w:rsidR="000C6078" w:rsidRDefault="000C6078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0C6078" w:rsidRDefault="000C6078">
      <w:pPr>
        <w:spacing w:after="0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2"/>
      </w:tblGrid>
      <w:tr w:rsidR="000C6078" w:rsidTr="00223B8E">
        <w:trPr>
          <w:trHeight w:val="1"/>
        </w:trPr>
        <w:tc>
          <w:tcPr>
            <w:tcW w:w="10152" w:type="dxa"/>
            <w:shd w:val="clear" w:color="auto" w:fill="D9D9D9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>Language Skills:</w:t>
            </w:r>
          </w:p>
        </w:tc>
      </w:tr>
    </w:tbl>
    <w:p w:rsidR="000C6078" w:rsidRDefault="009C032B">
      <w:pPr>
        <w:spacing w:before="120"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Strong veral and oral command over both Bangla and Engish .</w:t>
      </w:r>
    </w:p>
    <w:p w:rsidR="000C6078" w:rsidRDefault="000C6078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0C6078" w:rsidRDefault="000C6078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0C6078" w:rsidRDefault="000C6078">
      <w:pPr>
        <w:spacing w:after="0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4"/>
        <w:gridCol w:w="294"/>
        <w:gridCol w:w="6294"/>
      </w:tblGrid>
      <w:tr w:rsidR="000C6078" w:rsidTr="00223B8E">
        <w:trPr>
          <w:trHeight w:val="1"/>
        </w:trPr>
        <w:tc>
          <w:tcPr>
            <w:tcW w:w="10152" w:type="dxa"/>
            <w:gridSpan w:val="3"/>
            <w:shd w:val="clear" w:color="auto" w:fill="D9D9D9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0"/>
                <w:shd w:val="clear" w:color="auto" w:fill="D9D9D9"/>
              </w:rPr>
              <w:t xml:space="preserve">Personal Details: </w:t>
            </w:r>
          </w:p>
        </w:tc>
      </w:tr>
      <w:tr w:rsidR="000C6078" w:rsidTr="00223B8E">
        <w:trPr>
          <w:trHeight w:val="74"/>
        </w:trPr>
        <w:tc>
          <w:tcPr>
            <w:tcW w:w="10152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0C6078">
            <w:pPr>
              <w:tabs>
                <w:tab w:val="left" w:pos="2962"/>
              </w:tabs>
              <w:spacing w:after="0"/>
              <w:rPr>
                <w:rFonts w:ascii="Calibri" w:eastAsia="Calibri" w:hAnsi="Calibri" w:cs="Calibri"/>
              </w:rPr>
            </w:pPr>
          </w:p>
        </w:tc>
      </w:tr>
      <w:tr w:rsidR="000C6078" w:rsidTr="00223B8E">
        <w:trPr>
          <w:trHeight w:val="1"/>
        </w:trPr>
        <w:tc>
          <w:tcPr>
            <w:tcW w:w="2853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Father’s Name</w:t>
            </w:r>
          </w:p>
        </w:tc>
        <w:tc>
          <w:tcPr>
            <w:tcW w:w="294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</w:tc>
        <w:tc>
          <w:tcPr>
            <w:tcW w:w="7005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Md. Harich Miya</w:t>
            </w:r>
          </w:p>
        </w:tc>
      </w:tr>
      <w:tr w:rsidR="000C6078" w:rsidTr="00223B8E">
        <w:trPr>
          <w:trHeight w:val="1"/>
        </w:trPr>
        <w:tc>
          <w:tcPr>
            <w:tcW w:w="2853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Mother’s Name</w:t>
            </w:r>
          </w:p>
        </w:tc>
        <w:tc>
          <w:tcPr>
            <w:tcW w:w="294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</w:tc>
        <w:tc>
          <w:tcPr>
            <w:tcW w:w="7005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Shahana Begum</w:t>
            </w:r>
          </w:p>
        </w:tc>
      </w:tr>
      <w:tr w:rsidR="000C6078" w:rsidTr="00223B8E">
        <w:trPr>
          <w:trHeight w:val="1"/>
        </w:trPr>
        <w:tc>
          <w:tcPr>
            <w:tcW w:w="2853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Date of Birth</w:t>
            </w:r>
          </w:p>
        </w:tc>
        <w:tc>
          <w:tcPr>
            <w:tcW w:w="294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</w:tc>
        <w:tc>
          <w:tcPr>
            <w:tcW w:w="7005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22/05/1997</w:t>
            </w:r>
          </w:p>
        </w:tc>
      </w:tr>
      <w:tr w:rsidR="000C6078" w:rsidTr="00223B8E">
        <w:trPr>
          <w:trHeight w:val="1"/>
        </w:trPr>
        <w:tc>
          <w:tcPr>
            <w:tcW w:w="2853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Gender</w:t>
            </w:r>
          </w:p>
        </w:tc>
        <w:tc>
          <w:tcPr>
            <w:tcW w:w="294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</w:tc>
        <w:tc>
          <w:tcPr>
            <w:tcW w:w="7005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Male</w:t>
            </w:r>
          </w:p>
        </w:tc>
      </w:tr>
      <w:tr w:rsidR="000C6078" w:rsidTr="00223B8E">
        <w:trPr>
          <w:trHeight w:val="1"/>
        </w:trPr>
        <w:tc>
          <w:tcPr>
            <w:tcW w:w="2853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Marital Status</w:t>
            </w:r>
          </w:p>
        </w:tc>
        <w:tc>
          <w:tcPr>
            <w:tcW w:w="294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</w:tc>
        <w:tc>
          <w:tcPr>
            <w:tcW w:w="7005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Single</w:t>
            </w:r>
          </w:p>
        </w:tc>
      </w:tr>
      <w:tr w:rsidR="000C6078" w:rsidTr="00223B8E">
        <w:trPr>
          <w:trHeight w:val="1"/>
        </w:trPr>
        <w:tc>
          <w:tcPr>
            <w:tcW w:w="2853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Nationality</w:t>
            </w:r>
          </w:p>
        </w:tc>
        <w:tc>
          <w:tcPr>
            <w:tcW w:w="294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</w:tc>
        <w:tc>
          <w:tcPr>
            <w:tcW w:w="7005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Bangladesh</w:t>
            </w:r>
          </w:p>
        </w:tc>
      </w:tr>
      <w:tr w:rsidR="000C6078" w:rsidTr="00223B8E">
        <w:trPr>
          <w:trHeight w:val="1"/>
        </w:trPr>
        <w:tc>
          <w:tcPr>
            <w:tcW w:w="2853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Religion</w:t>
            </w:r>
          </w:p>
        </w:tc>
        <w:tc>
          <w:tcPr>
            <w:tcW w:w="294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</w:tc>
        <w:tc>
          <w:tcPr>
            <w:tcW w:w="7005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Islam</w:t>
            </w:r>
          </w:p>
        </w:tc>
      </w:tr>
      <w:tr w:rsidR="000C6078" w:rsidTr="00223B8E">
        <w:trPr>
          <w:trHeight w:val="1"/>
        </w:trPr>
        <w:tc>
          <w:tcPr>
            <w:tcW w:w="2853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Permanent Address</w:t>
            </w:r>
          </w:p>
        </w:tc>
        <w:tc>
          <w:tcPr>
            <w:tcW w:w="294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</w:tc>
        <w:tc>
          <w:tcPr>
            <w:tcW w:w="7005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Vill:  Shahabazpur,   P.O:  Shahabazpur,   P.S:  Sarail,</w:t>
            </w:r>
          </w:p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Dist:  B. Baria</w:t>
            </w:r>
          </w:p>
        </w:tc>
      </w:tr>
      <w:tr w:rsidR="000C6078" w:rsidTr="00223B8E">
        <w:trPr>
          <w:trHeight w:val="1"/>
        </w:trPr>
        <w:tc>
          <w:tcPr>
            <w:tcW w:w="2853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Current Location</w:t>
            </w:r>
          </w:p>
        </w:tc>
        <w:tc>
          <w:tcPr>
            <w:tcW w:w="294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:    </w:t>
            </w:r>
          </w:p>
        </w:tc>
        <w:tc>
          <w:tcPr>
            <w:tcW w:w="7005" w:type="dxa"/>
            <w:shd w:val="clear" w:color="000000" w:fill="FFFFFF"/>
            <w:tcMar>
              <w:left w:w="108" w:type="dxa"/>
              <w:right w:w="108" w:type="dxa"/>
            </w:tcMar>
          </w:tcPr>
          <w:p w:rsidR="000C6078" w:rsidRDefault="009C03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Mirpur, Dhaka, Bangladesh.</w:t>
            </w:r>
          </w:p>
        </w:tc>
      </w:tr>
    </w:tbl>
    <w:p w:rsidR="000C6078" w:rsidRDefault="000C6078">
      <w:pPr>
        <w:tabs>
          <w:tab w:val="left" w:pos="8640"/>
        </w:tabs>
        <w:spacing w:after="0"/>
        <w:rPr>
          <w:rFonts w:ascii="Times New Roman" w:eastAsia="Times New Roman" w:hAnsi="Times New Roman" w:cs="Times New Roman"/>
          <w:sz w:val="28"/>
        </w:rPr>
      </w:pPr>
    </w:p>
    <w:p w:rsidR="000C6078" w:rsidRDefault="000C6078">
      <w:pPr>
        <w:tabs>
          <w:tab w:val="left" w:pos="8640"/>
        </w:tabs>
        <w:spacing w:after="0"/>
        <w:rPr>
          <w:rFonts w:ascii="Times New Roman" w:eastAsia="Times New Roman" w:hAnsi="Times New Roman" w:cs="Times New Roman"/>
          <w:sz w:val="28"/>
        </w:rPr>
      </w:pPr>
    </w:p>
    <w:p w:rsidR="000C6078" w:rsidRDefault="000C6078">
      <w:pPr>
        <w:tabs>
          <w:tab w:val="left" w:pos="8640"/>
        </w:tabs>
        <w:spacing w:after="0"/>
        <w:rPr>
          <w:rFonts w:ascii="Times New Roman" w:eastAsia="Times New Roman" w:hAnsi="Times New Roman" w:cs="Times New Roman"/>
          <w:sz w:val="28"/>
        </w:rPr>
      </w:pPr>
    </w:p>
    <w:p w:rsidR="00DA48F9" w:rsidRDefault="00DA48F9">
      <w:pPr>
        <w:tabs>
          <w:tab w:val="left" w:pos="8640"/>
        </w:tabs>
        <w:spacing w:after="0"/>
        <w:rPr>
          <w:rFonts w:ascii="Times New Roman" w:eastAsia="Times New Roman" w:hAnsi="Times New Roman" w:cs="Times New Roman"/>
          <w:sz w:val="28"/>
        </w:rPr>
      </w:pPr>
    </w:p>
    <w:p w:rsidR="000C6078" w:rsidRDefault="000C6078">
      <w:pPr>
        <w:tabs>
          <w:tab w:val="left" w:pos="8640"/>
        </w:tabs>
        <w:spacing w:after="0"/>
        <w:rPr>
          <w:rFonts w:ascii="Times New Roman" w:eastAsia="Times New Roman" w:hAnsi="Times New Roman" w:cs="Times New Roman"/>
          <w:sz w:val="28"/>
        </w:rPr>
      </w:pPr>
    </w:p>
    <w:p w:rsidR="000C6078" w:rsidRDefault="009C032B" w:rsidP="00223B8E">
      <w:pPr>
        <w:tabs>
          <w:tab w:val="left" w:pos="8640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Signature</w:t>
      </w:r>
    </w:p>
    <w:sectPr w:rsidR="000C6078" w:rsidSect="0062488D"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78"/>
    <w:rsid w:val="00073606"/>
    <w:rsid w:val="000C6078"/>
    <w:rsid w:val="00223B8E"/>
    <w:rsid w:val="003A077E"/>
    <w:rsid w:val="003C7B4A"/>
    <w:rsid w:val="004E22F8"/>
    <w:rsid w:val="00574191"/>
    <w:rsid w:val="005D57FD"/>
    <w:rsid w:val="0062488D"/>
    <w:rsid w:val="0065513B"/>
    <w:rsid w:val="00812BB8"/>
    <w:rsid w:val="00860850"/>
    <w:rsid w:val="008E3E3F"/>
    <w:rsid w:val="00924FA4"/>
    <w:rsid w:val="009C032B"/>
    <w:rsid w:val="009E0186"/>
    <w:rsid w:val="00B64EC3"/>
    <w:rsid w:val="00BB3E2B"/>
    <w:rsid w:val="00D61226"/>
    <w:rsid w:val="00DA3848"/>
    <w:rsid w:val="00DA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5DBEEC-9E5A-9E41-B32F-482F0E33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a.lotif26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alotif26@gmail.com</cp:lastModifiedBy>
  <cp:revision>2</cp:revision>
  <cp:lastPrinted>2020-09-03T07:45:00Z</cp:lastPrinted>
  <dcterms:created xsi:type="dcterms:W3CDTF">2020-09-03T09:46:00Z</dcterms:created>
  <dcterms:modified xsi:type="dcterms:W3CDTF">2020-09-03T09:46:00Z</dcterms:modified>
</cp:coreProperties>
</file>