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C6" w:rsidRPr="00ED15F1" w:rsidRDefault="009130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Latif</w:t>
      </w:r>
      <w:proofErr w:type="spellEnd"/>
      <w:r w:rsidR="00B24226" w:rsidRPr="00ED15F1">
        <w:rPr>
          <w:rFonts w:ascii="Times New Roman" w:hAnsi="Times New Roman" w:cs="Times New Roman"/>
          <w:sz w:val="24"/>
          <w:szCs w:val="24"/>
        </w:rPr>
        <w:t xml:space="preserve"> 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Court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Moulvibazar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- 3200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 w:rsidR="00B24226">
        <w:br/>
      </w:r>
      <w:r w:rsidR="00B24226"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radiamoumi35@gmail.com</w:t>
        </w:r>
      </w:hyperlink>
      <w:r w:rsidR="00B24226">
        <w:br/>
      </w:r>
      <w:r w:rsidR="00B24226">
        <w:br/>
        <w:t># +880</w:t>
      </w:r>
      <w:r>
        <w:t>1731155885</w:t>
      </w:r>
      <w:r w:rsidR="00B24226">
        <w:br/>
      </w:r>
      <w:r w:rsidR="00B24226"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t>Feb 28, 2019</w:t>
      </w:r>
      <w:r w:rsidR="00ED15F1">
        <w:rPr>
          <w:rFonts w:ascii="Times New Roman" w:hAnsi="Times New Roman" w:cs="Times New Roman"/>
          <w:sz w:val="24"/>
          <w:szCs w:val="24"/>
        </w:rPr>
        <w:br/>
      </w:r>
      <w:r w:rsidR="00ED15F1">
        <w:rPr>
          <w:rFonts w:ascii="Times New Roman" w:hAnsi="Times New Roman" w:cs="Times New Roman"/>
          <w:sz w:val="24"/>
          <w:szCs w:val="24"/>
        </w:rPr>
        <w:br/>
        <w:t>Staff India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  <w:t>Sylhet-3100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br/>
        <w:t xml:space="preserve">Dear Sir,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sz w:val="24"/>
          <w:szCs w:val="24"/>
        </w:rPr>
        <w:t xml:space="preserve">I am writing to your company after viewing and advertisement for a job as 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IT Officer for a leading outsourcing company serving UK/US/EU. Attached to my latter is my resume, which will provide you further information of my education, hobbies and experience. 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  <w:t xml:space="preserve">I have completed my articles from a reputed organization and I look forward to join your firm as soon as possible.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I wish to meet you personally so that I can discuss with you about my qualification and experience. If the company requires then I am also ready to relocate for this job. You can contact me though my personal email or phone </w:t>
      </w:r>
      <w:proofErr w:type="gramStart"/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number </w:t>
      </w:r>
      <w:r w:rsidR="00913057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I</w:t>
      </w:r>
      <w:proofErr w:type="gramEnd"/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have given above. </w:t>
      </w:r>
    </w:p>
    <w:p w:rsidR="00B24226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Thanks for your consideration. </w:t>
      </w:r>
    </w:p>
    <w:p w:rsidR="00ED15F1" w:rsidRPr="00ED15F1" w:rsidRDefault="00ED15F1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24226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Sincerely,  </w:t>
      </w:r>
    </w:p>
    <w:p w:rsidR="00913057" w:rsidRPr="00ED15F1" w:rsidRDefault="00913057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Moumi</w:t>
      </w:r>
      <w:proofErr w:type="spellEnd"/>
    </w:p>
    <w:p w:rsidR="00B24226" w:rsidRPr="00B24226" w:rsidRDefault="00ED15F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-216129</wp:posOffset>
                </wp:positionH>
                <wp:positionV relativeFrom="paragraph">
                  <wp:posOffset>292379</wp:posOffset>
                </wp:positionV>
                <wp:extent cx="1119226" cy="29260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5F1" w:rsidRPr="00ED15F1" w:rsidRDefault="00913057" w:rsidP="00E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17-04</w:t>
                            </w:r>
                            <w:r w:rsidR="00ED15F1" w:rsidRPr="00ED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7pt;margin-top:23pt;width:88.15pt;height:2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" filled="f" stroked="f" strokeweight="2pt">
                <v:textbox>
                  <w:txbxContent>
                    <w:p w:rsidR="00ED15F1" w:rsidRPr="00ED15F1" w:rsidRDefault="00913057" w:rsidP="00ED15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17-04</w:t>
                      </w:r>
                      <w:r w:rsidR="00ED15F1" w:rsidRPr="00ED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-2019</w:t>
                      </w:r>
                    </w:p>
                  </w:txbxContent>
                </v:textbox>
              </v:rect>
            </w:pict>
          </mc:Fallback>
        </mc:AlternateContent>
      </w:r>
      <w:r w:rsidR="00B24226">
        <w:rPr>
          <w:rFonts w:cstheme="minorHAnsi"/>
          <w:color w:val="1D2129"/>
          <w:shd w:val="clear" w:color="auto" w:fill="FFFFFF"/>
        </w:rPr>
        <w:t xml:space="preserve"> </w:t>
      </w:r>
    </w:p>
    <w:sectPr w:rsidR="00B24226" w:rsidRPr="00B2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26"/>
    <w:rsid w:val="005D52D2"/>
    <w:rsid w:val="006F4DC4"/>
    <w:rsid w:val="00913057"/>
    <w:rsid w:val="00AF4D38"/>
    <w:rsid w:val="00B24226"/>
    <w:rsid w:val="00DA667A"/>
    <w:rsid w:val="00E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iamoumi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Mufleh</dc:creator>
  <cp:lastModifiedBy>Mufleh</cp:lastModifiedBy>
  <cp:revision>2</cp:revision>
  <cp:lastPrinted>2019-02-28T05:45:00Z</cp:lastPrinted>
  <dcterms:created xsi:type="dcterms:W3CDTF">2019-04-16T19:58:00Z</dcterms:created>
  <dcterms:modified xsi:type="dcterms:W3CDTF">2019-04-16T19:58:00Z</dcterms:modified>
</cp:coreProperties>
</file>