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9E2D1" w14:textId="77777777" w:rsidR="00F6690E" w:rsidRPr="005919D6" w:rsidRDefault="00F6690E" w:rsidP="005919D6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0C978C3" wp14:editId="6C2A8D3B">
            <wp:simplePos x="0" y="0"/>
            <wp:positionH relativeFrom="column">
              <wp:posOffset>4632960</wp:posOffset>
            </wp:positionH>
            <wp:positionV relativeFrom="paragraph">
              <wp:posOffset>0</wp:posOffset>
            </wp:positionV>
            <wp:extent cx="1393190" cy="1753235"/>
            <wp:effectExtent l="19050" t="0" r="0" b="0"/>
            <wp:wrapNone/>
            <wp:docPr id="1" name="Picture 1" descr="C:\Users\E-Center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-Center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9D6">
        <w:rPr>
          <w:rFonts w:ascii="Times New Roman" w:hAnsi="Times New Roman" w:cs="Times New Roman"/>
          <w:b/>
          <w:sz w:val="38"/>
          <w:szCs w:val="24"/>
        </w:rPr>
        <w:t xml:space="preserve">Curriculum Vitae </w:t>
      </w:r>
    </w:p>
    <w:p w14:paraId="0CFF2E9E" w14:textId="77777777" w:rsidR="00F6690E" w:rsidRPr="006C6806" w:rsidRDefault="00F6690E" w:rsidP="002A48C5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24"/>
        </w:rPr>
      </w:pPr>
    </w:p>
    <w:p w14:paraId="34AC09D6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E24">
        <w:rPr>
          <w:rFonts w:ascii="Times New Roman" w:hAnsi="Times New Roman" w:cs="Times New Roman"/>
          <w:b/>
          <w:sz w:val="24"/>
          <w:szCs w:val="24"/>
        </w:rPr>
        <w:t xml:space="preserve">Name: </w:t>
      </w:r>
      <w:r>
        <w:rPr>
          <w:rFonts w:ascii="Times New Roman" w:hAnsi="Times New Roman" w:cs="Times New Roman"/>
          <w:b/>
          <w:sz w:val="24"/>
          <w:szCs w:val="24"/>
        </w:rPr>
        <w:t xml:space="preserve">Mohammed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Rasel</w:t>
      </w:r>
      <w:proofErr w:type="spellEnd"/>
    </w:p>
    <w:p w14:paraId="4702378D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3E24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Fathepur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, P.O: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Madanhat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Upazila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Hathazari</w:t>
      </w:r>
      <w:proofErr w:type="spellEnd"/>
    </w:p>
    <w:p w14:paraId="3B19E9C6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District: Chittagong, Bangladesh.</w:t>
      </w:r>
    </w:p>
    <w:p w14:paraId="6C2A2AB1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 xml:space="preserve">Contact No: </w:t>
      </w:r>
      <w:r>
        <w:rPr>
          <w:rFonts w:ascii="Times New Roman" w:hAnsi="Times New Roman" w:cs="Times New Roman"/>
          <w:sz w:val="24"/>
          <w:szCs w:val="24"/>
        </w:rPr>
        <w:t>01824909910</w:t>
      </w:r>
    </w:p>
    <w:p w14:paraId="28B4B95F" w14:textId="77777777" w:rsidR="00F6690E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828BC" w14:textId="77777777" w:rsidR="00F6690E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F891D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C0F0E" w14:textId="77777777" w:rsidR="00F6690E" w:rsidRPr="00613E24" w:rsidRDefault="00F6690E" w:rsidP="002A48C5">
      <w:pPr>
        <w:shd w:val="pct2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E24">
        <w:rPr>
          <w:rFonts w:ascii="Times New Roman" w:hAnsi="Times New Roman" w:cs="Times New Roman"/>
          <w:b/>
          <w:sz w:val="24"/>
          <w:szCs w:val="24"/>
        </w:rPr>
        <w:t>Objectives:</w:t>
      </w:r>
    </w:p>
    <w:p w14:paraId="499A46AE" w14:textId="77777777" w:rsidR="00F6690E" w:rsidRPr="00613E24" w:rsidRDefault="00F6690E" w:rsidP="002A4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Requiring Innovative Challenging employment position that will utilize educational qualification &amp; professional skill &amp; offer advancement opportunity for the position in your institution.</w:t>
      </w:r>
    </w:p>
    <w:p w14:paraId="3E965CB3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F1C04" w14:textId="77777777" w:rsidR="00F6690E" w:rsidRPr="00613E24" w:rsidRDefault="00F6690E" w:rsidP="002A48C5">
      <w:pPr>
        <w:shd w:val="pct2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E24">
        <w:rPr>
          <w:rFonts w:ascii="Times New Roman" w:hAnsi="Times New Roman" w:cs="Times New Roman"/>
          <w:b/>
          <w:sz w:val="24"/>
          <w:szCs w:val="24"/>
        </w:rPr>
        <w:t>Academic Flash:</w:t>
      </w:r>
    </w:p>
    <w:p w14:paraId="269288E4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LL.M (Law)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13E24">
        <w:rPr>
          <w:rFonts w:ascii="Times New Roman" w:hAnsi="Times New Roman" w:cs="Times New Roman"/>
          <w:b/>
          <w:sz w:val="24"/>
          <w:szCs w:val="24"/>
        </w:rPr>
        <w:t>: Institution name</w:t>
      </w:r>
      <w:r w:rsidRPr="00613E2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University of Chittagong</w:t>
      </w:r>
    </w:p>
    <w:p w14:paraId="5E9A5896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>Subject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Law</w:t>
      </w:r>
    </w:p>
    <w:p w14:paraId="62455073" w14:textId="77777777" w:rsidR="00F6690E" w:rsidRPr="00613E24" w:rsidRDefault="00F6690E" w:rsidP="002A48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Result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CGPA 2.43 (out of 4</w:t>
      </w:r>
      <w:r w:rsidRPr="00613E24">
        <w:rPr>
          <w:rFonts w:ascii="Times New Roman" w:hAnsi="Times New Roman" w:cs="Times New Roman"/>
          <w:sz w:val="24"/>
          <w:szCs w:val="24"/>
        </w:rPr>
        <w:t>.00)</w:t>
      </w:r>
    </w:p>
    <w:p w14:paraId="182C4371" w14:textId="77777777" w:rsidR="00F6690E" w:rsidRPr="00613E24" w:rsidRDefault="00F6690E" w:rsidP="002A48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Year of passing</w:t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14:paraId="7523FC98" w14:textId="77777777" w:rsidR="00F6690E" w:rsidRDefault="00F6690E" w:rsidP="002A48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University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C6806">
        <w:rPr>
          <w:rFonts w:ascii="Times New Roman" w:hAnsi="Times New Roman" w:cs="Times New Roman"/>
          <w:sz w:val="24"/>
          <w:szCs w:val="24"/>
        </w:rPr>
        <w:t>University of Chittagong</w:t>
      </w:r>
    </w:p>
    <w:p w14:paraId="009E5C6B" w14:textId="77777777" w:rsidR="00F6690E" w:rsidRPr="00613E24" w:rsidRDefault="00F6690E" w:rsidP="002A48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564C1876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LL.B (Law)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13E24">
        <w:rPr>
          <w:rFonts w:ascii="Times New Roman" w:hAnsi="Times New Roman" w:cs="Times New Roman"/>
          <w:b/>
          <w:sz w:val="24"/>
          <w:szCs w:val="24"/>
        </w:rPr>
        <w:t>: Institution name</w:t>
      </w:r>
      <w:r w:rsidRPr="00613E2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University of Chittagong</w:t>
      </w:r>
    </w:p>
    <w:p w14:paraId="40534B6C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>Subject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Law</w:t>
      </w:r>
    </w:p>
    <w:p w14:paraId="56814A65" w14:textId="77777777" w:rsidR="00F6690E" w:rsidRPr="00613E24" w:rsidRDefault="00F6690E" w:rsidP="002A48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Result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CGPA 2.57 (out of 4</w:t>
      </w:r>
      <w:r w:rsidRPr="00613E24">
        <w:rPr>
          <w:rFonts w:ascii="Times New Roman" w:hAnsi="Times New Roman" w:cs="Times New Roman"/>
          <w:sz w:val="24"/>
          <w:szCs w:val="24"/>
        </w:rPr>
        <w:t>.00)</w:t>
      </w:r>
    </w:p>
    <w:p w14:paraId="390FEE91" w14:textId="77777777" w:rsidR="00F6690E" w:rsidRPr="00613E24" w:rsidRDefault="00F6690E" w:rsidP="002A48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Year of passing</w:t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14:paraId="333FFD67" w14:textId="77777777" w:rsidR="00F6690E" w:rsidRPr="00613E24" w:rsidRDefault="00F6690E" w:rsidP="002A48C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University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C6806">
        <w:rPr>
          <w:rFonts w:ascii="Times New Roman" w:hAnsi="Times New Roman" w:cs="Times New Roman"/>
          <w:sz w:val="24"/>
          <w:szCs w:val="24"/>
        </w:rPr>
        <w:t>University of Chittagong</w:t>
      </w:r>
    </w:p>
    <w:p w14:paraId="38E93242" w14:textId="77777777" w:rsidR="00F6690E" w:rsidRDefault="00F6690E" w:rsidP="002A4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39DFA5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E24">
        <w:rPr>
          <w:rFonts w:ascii="Times New Roman" w:hAnsi="Times New Roman" w:cs="Times New Roman"/>
          <w:b/>
          <w:sz w:val="24"/>
          <w:szCs w:val="24"/>
        </w:rPr>
        <w:t xml:space="preserve">H.S.C: </w:t>
      </w:r>
      <w:r w:rsidRPr="00613E24">
        <w:rPr>
          <w:rFonts w:ascii="Times New Roman" w:hAnsi="Times New Roman" w:cs="Times New Roman"/>
          <w:b/>
          <w:sz w:val="24"/>
          <w:szCs w:val="24"/>
        </w:rPr>
        <w:tab/>
      </w:r>
      <w:r w:rsidRPr="00613E24">
        <w:rPr>
          <w:rFonts w:ascii="Times New Roman" w:hAnsi="Times New Roman" w:cs="Times New Roman"/>
          <w:b/>
          <w:sz w:val="24"/>
          <w:szCs w:val="24"/>
        </w:rPr>
        <w:tab/>
        <w:t xml:space="preserve">Institution Name: </w:t>
      </w:r>
      <w:r>
        <w:rPr>
          <w:rFonts w:ascii="Times New Roman" w:hAnsi="Times New Roman" w:cs="Times New Roman"/>
          <w:b/>
          <w:sz w:val="24"/>
          <w:szCs w:val="24"/>
        </w:rPr>
        <w:t>Chittagong University College</w:t>
      </w:r>
    </w:p>
    <w:p w14:paraId="7845BCB1" w14:textId="77777777" w:rsidR="00F6690E" w:rsidRPr="00613E24" w:rsidRDefault="00F6690E" w:rsidP="002A48C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Group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Business Studies</w:t>
      </w:r>
    </w:p>
    <w:p w14:paraId="2664C6E4" w14:textId="77777777" w:rsidR="00F6690E" w:rsidRPr="00613E24" w:rsidRDefault="00F6690E" w:rsidP="002A48C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Result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>: GPA</w:t>
      </w:r>
      <w:r>
        <w:rPr>
          <w:rFonts w:ascii="Times New Roman" w:hAnsi="Times New Roman" w:cs="Times New Roman"/>
          <w:sz w:val="24"/>
          <w:szCs w:val="24"/>
        </w:rPr>
        <w:t xml:space="preserve"> 3.5</w:t>
      </w:r>
      <w:r w:rsidRPr="00613E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E24">
        <w:rPr>
          <w:rFonts w:ascii="Times New Roman" w:hAnsi="Times New Roman" w:cs="Times New Roman"/>
          <w:sz w:val="24"/>
          <w:szCs w:val="24"/>
        </w:rPr>
        <w:t>(out of 5.00)</w:t>
      </w:r>
    </w:p>
    <w:p w14:paraId="032EE496" w14:textId="77777777" w:rsidR="00F6690E" w:rsidRPr="00613E24" w:rsidRDefault="00F6690E" w:rsidP="002A48C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Year of passing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2010</w:t>
      </w:r>
    </w:p>
    <w:p w14:paraId="3903F41B" w14:textId="77777777" w:rsidR="00F6690E" w:rsidRPr="00613E24" w:rsidRDefault="00F6690E" w:rsidP="002A48C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Board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>: Chittagong</w:t>
      </w:r>
    </w:p>
    <w:p w14:paraId="67B890B1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E24">
        <w:rPr>
          <w:rFonts w:ascii="Times New Roman" w:hAnsi="Times New Roman" w:cs="Times New Roman"/>
          <w:b/>
          <w:sz w:val="24"/>
          <w:szCs w:val="24"/>
        </w:rPr>
        <w:t xml:space="preserve">S.S.C: </w:t>
      </w:r>
      <w:r w:rsidRPr="00613E24">
        <w:rPr>
          <w:rFonts w:ascii="Times New Roman" w:hAnsi="Times New Roman" w:cs="Times New Roman"/>
          <w:b/>
          <w:sz w:val="24"/>
          <w:szCs w:val="24"/>
        </w:rPr>
        <w:tab/>
      </w:r>
      <w:r w:rsidRPr="00613E24">
        <w:rPr>
          <w:rFonts w:ascii="Times New Roman" w:hAnsi="Times New Roman" w:cs="Times New Roman"/>
          <w:b/>
          <w:sz w:val="24"/>
          <w:szCs w:val="24"/>
        </w:rPr>
        <w:tab/>
        <w:t xml:space="preserve">Institution Name: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Fatehpur</w:t>
      </w:r>
      <w:proofErr w:type="spellEnd"/>
      <w:r w:rsidRPr="00613E24">
        <w:rPr>
          <w:rFonts w:ascii="Times New Roman" w:hAnsi="Times New Roman" w:cs="Times New Roman"/>
          <w:b/>
          <w:sz w:val="24"/>
          <w:szCs w:val="24"/>
        </w:rPr>
        <w:t xml:space="preserve"> High School</w:t>
      </w:r>
    </w:p>
    <w:p w14:paraId="2E93C1D3" w14:textId="77777777" w:rsidR="00F6690E" w:rsidRPr="00613E24" w:rsidRDefault="00F6690E" w:rsidP="002A48C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Group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Business Studies</w:t>
      </w:r>
    </w:p>
    <w:p w14:paraId="757F883A" w14:textId="77777777" w:rsidR="00F6690E" w:rsidRPr="00613E24" w:rsidRDefault="00F6690E" w:rsidP="002A48C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GPA 4.00</w:t>
      </w:r>
      <w:r w:rsidRPr="00613E24">
        <w:rPr>
          <w:rFonts w:ascii="Times New Roman" w:hAnsi="Times New Roman" w:cs="Times New Roman"/>
          <w:sz w:val="24"/>
          <w:szCs w:val="24"/>
        </w:rPr>
        <w:t xml:space="preserve"> (out of 5.00)</w:t>
      </w:r>
    </w:p>
    <w:p w14:paraId="389A0B56" w14:textId="77777777" w:rsidR="00F6690E" w:rsidRPr="00613E24" w:rsidRDefault="00F6690E" w:rsidP="002A48C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Year of passing</w:t>
      </w:r>
      <w:r w:rsidRPr="00613E2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</w:p>
    <w:p w14:paraId="08B1BC3C" w14:textId="77777777" w:rsidR="00F6690E" w:rsidRPr="00613E24" w:rsidRDefault="00F6690E" w:rsidP="002A48C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Board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>: Chittagong</w:t>
      </w:r>
    </w:p>
    <w:p w14:paraId="258F030B" w14:textId="77777777" w:rsidR="00F6690E" w:rsidRPr="00613E24" w:rsidRDefault="00F6690E" w:rsidP="002A48C5">
      <w:pPr>
        <w:shd w:val="pct2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E24">
        <w:rPr>
          <w:rFonts w:ascii="Times New Roman" w:hAnsi="Times New Roman" w:cs="Times New Roman"/>
          <w:b/>
          <w:sz w:val="24"/>
          <w:szCs w:val="24"/>
        </w:rPr>
        <w:t>Language proficiency:-</w:t>
      </w:r>
    </w:p>
    <w:p w14:paraId="7A748E24" w14:textId="77777777" w:rsidR="00F6690E" w:rsidRPr="00613E24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Bengali: Excellent writing listening &amp; speaking skill.</w:t>
      </w:r>
    </w:p>
    <w:p w14:paraId="647DF06A" w14:textId="77777777" w:rsidR="00F6690E" w:rsidRDefault="00F6690E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English: Good writing, listening &amp; speaking skill.</w:t>
      </w:r>
    </w:p>
    <w:p w14:paraId="4E7CFDBB" w14:textId="5CDAD9B8" w:rsidR="00F6690E" w:rsidRPr="00613E24" w:rsidRDefault="00F21211" w:rsidP="002A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Fluently </w:t>
      </w:r>
      <w:r w:rsidR="00AD54FD">
        <w:rPr>
          <w:rFonts w:ascii="Times New Roman" w:hAnsi="Times New Roman" w:cs="Times New Roman"/>
          <w:sz w:val="24"/>
          <w:szCs w:val="24"/>
        </w:rPr>
        <w:t xml:space="preserve">Spoken </w:t>
      </w:r>
      <w:proofErr w:type="spellStart"/>
      <w:r w:rsidR="00651A5A">
        <w:rPr>
          <w:rFonts w:ascii="Times New Roman" w:hAnsi="Times New Roman" w:cs="Times New Roman"/>
          <w:sz w:val="24"/>
          <w:szCs w:val="24"/>
        </w:rPr>
        <w:t>Chattogaram</w:t>
      </w:r>
      <w:proofErr w:type="spellEnd"/>
      <w:r w:rsidR="00651A5A">
        <w:rPr>
          <w:rFonts w:ascii="Times New Roman" w:hAnsi="Times New Roman" w:cs="Times New Roman"/>
          <w:sz w:val="24"/>
          <w:szCs w:val="24"/>
        </w:rPr>
        <w:t xml:space="preserve"> language</w:t>
      </w:r>
      <w:r w:rsidR="009555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EC600" w14:textId="77777777" w:rsidR="00F6690E" w:rsidRPr="00613E24" w:rsidRDefault="00F6690E" w:rsidP="002A48C5">
      <w:pPr>
        <w:shd w:val="pct2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E24">
        <w:rPr>
          <w:rFonts w:ascii="Times New Roman" w:hAnsi="Times New Roman" w:cs="Times New Roman"/>
          <w:b/>
          <w:sz w:val="24"/>
          <w:szCs w:val="24"/>
        </w:rPr>
        <w:t>Personal Details:</w:t>
      </w:r>
    </w:p>
    <w:p w14:paraId="339ECA63" w14:textId="77777777" w:rsidR="00F6690E" w:rsidRPr="00613E24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Name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C6806">
        <w:rPr>
          <w:rFonts w:ascii="Times New Roman" w:hAnsi="Times New Roman" w:cs="Times New Roman"/>
          <w:sz w:val="24"/>
          <w:szCs w:val="24"/>
        </w:rPr>
        <w:t xml:space="preserve">Mohammed </w:t>
      </w:r>
      <w:proofErr w:type="spellStart"/>
      <w:r w:rsidRPr="006C6806">
        <w:rPr>
          <w:rFonts w:ascii="Times New Roman" w:hAnsi="Times New Roman" w:cs="Times New Roman"/>
          <w:sz w:val="24"/>
          <w:szCs w:val="24"/>
        </w:rPr>
        <w:t>Rasel</w:t>
      </w:r>
      <w:proofErr w:type="spellEnd"/>
    </w:p>
    <w:p w14:paraId="6DC71061" w14:textId="77777777" w:rsidR="00F6690E" w:rsidRPr="00613E24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Father’s Name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 xml:space="preserve">: Md. </w:t>
      </w:r>
      <w:proofErr w:type="spellStart"/>
      <w:r>
        <w:rPr>
          <w:rFonts w:ascii="Times New Roman" w:hAnsi="Times New Roman" w:cs="Times New Roman"/>
          <w:sz w:val="24"/>
          <w:szCs w:val="24"/>
        </w:rPr>
        <w:t>Abul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Hasem</w:t>
      </w:r>
      <w:proofErr w:type="spellEnd"/>
    </w:p>
    <w:p w14:paraId="08CC3FF8" w14:textId="77777777" w:rsidR="00F6690E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Mother’s Name</w:t>
      </w:r>
      <w:r w:rsidRPr="00613E2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Begum</w:t>
      </w:r>
    </w:p>
    <w:p w14:paraId="1EBEC1C5" w14:textId="77777777" w:rsidR="00F6690E" w:rsidRPr="00B4220A" w:rsidRDefault="00F6690E" w:rsidP="002A48C5">
      <w:pPr>
        <w:shd w:val="pct2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0A8">
        <w:rPr>
          <w:rFonts w:ascii="Times New Roman" w:hAnsi="Times New Roman" w:cs="Times New Roman"/>
          <w:b/>
          <w:sz w:val="24"/>
          <w:szCs w:val="24"/>
        </w:rPr>
        <w:t>Permanent address</w:t>
      </w:r>
      <w:r w:rsidRPr="006920A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422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1C70A5" w14:textId="77777777" w:rsidR="00F6690E" w:rsidRPr="00613E24" w:rsidRDefault="00F6690E" w:rsidP="002A48C5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13E24">
        <w:rPr>
          <w:rFonts w:ascii="Times New Roman" w:hAnsi="Times New Roman" w:cs="Times New Roman"/>
          <w:sz w:val="24"/>
          <w:szCs w:val="24"/>
        </w:rPr>
        <w:t>Vill-Fathepur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, P.O.: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Madanhat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1A27C2" w14:textId="77777777" w:rsidR="00F6690E" w:rsidRDefault="00F6690E" w:rsidP="002A48C5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Upazila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Hathazari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>, District: Chittagong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411B2" w14:textId="77777777" w:rsidR="00F6690E" w:rsidRPr="00613E24" w:rsidRDefault="00F6690E" w:rsidP="002A48C5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ED7B9CB" w14:textId="77777777" w:rsidR="00F6690E" w:rsidRPr="00B4220A" w:rsidRDefault="00F6690E" w:rsidP="002A48C5">
      <w:pPr>
        <w:shd w:val="pct2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0A8">
        <w:rPr>
          <w:rFonts w:ascii="Times New Roman" w:hAnsi="Times New Roman" w:cs="Times New Roman"/>
          <w:b/>
          <w:sz w:val="24"/>
          <w:szCs w:val="24"/>
        </w:rPr>
        <w:t>Present address</w:t>
      </w:r>
      <w:r w:rsidRPr="006920A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422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FFA2AB" w14:textId="77777777" w:rsidR="00F6690E" w:rsidRPr="00613E24" w:rsidRDefault="00F6690E" w:rsidP="002A48C5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613E24">
        <w:rPr>
          <w:rFonts w:ascii="Times New Roman" w:hAnsi="Times New Roman" w:cs="Times New Roman"/>
          <w:sz w:val="24"/>
          <w:szCs w:val="24"/>
        </w:rPr>
        <w:t>Vill-Fathepur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, P.O:-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Madanhat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107920" w14:textId="77777777" w:rsidR="00F6690E" w:rsidRPr="00613E24" w:rsidRDefault="00F6690E" w:rsidP="002A48C5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Upazila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3E24">
        <w:rPr>
          <w:rFonts w:ascii="Times New Roman" w:hAnsi="Times New Roman" w:cs="Times New Roman"/>
          <w:sz w:val="24"/>
          <w:szCs w:val="24"/>
        </w:rPr>
        <w:t>Hathazari</w:t>
      </w:r>
      <w:proofErr w:type="spellEnd"/>
      <w:r w:rsidRPr="00613E24">
        <w:rPr>
          <w:rFonts w:ascii="Times New Roman" w:hAnsi="Times New Roman" w:cs="Times New Roman"/>
          <w:sz w:val="24"/>
          <w:szCs w:val="24"/>
        </w:rPr>
        <w:t>, District: Chittagong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0395E5" w14:textId="77777777" w:rsidR="00F6690E" w:rsidRPr="00613E24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20A8">
        <w:rPr>
          <w:rFonts w:ascii="Times New Roman" w:hAnsi="Times New Roman" w:cs="Times New Roman"/>
          <w:sz w:val="24"/>
          <w:szCs w:val="24"/>
        </w:rPr>
        <w:t>Nationality</w:t>
      </w:r>
      <w:r w:rsidRPr="006920A8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613E24">
        <w:rPr>
          <w:rFonts w:ascii="Times New Roman" w:hAnsi="Times New Roman" w:cs="Times New Roman"/>
          <w:sz w:val="24"/>
          <w:szCs w:val="24"/>
        </w:rPr>
        <w:t xml:space="preserve"> Bangladeshi by Birth</w:t>
      </w:r>
    </w:p>
    <w:p w14:paraId="399A40CB" w14:textId="77777777" w:rsidR="00F6690E" w:rsidRPr="00613E24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Date of Birth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:31-12-1992</w:t>
      </w:r>
    </w:p>
    <w:p w14:paraId="6DB473F9" w14:textId="77777777" w:rsidR="00F6690E" w:rsidRPr="00613E24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Religion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  <w:t>: Islam</w:t>
      </w:r>
    </w:p>
    <w:p w14:paraId="6974BCF3" w14:textId="1AE12F6C" w:rsidR="009555D1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E24">
        <w:rPr>
          <w:rFonts w:ascii="Times New Roman" w:hAnsi="Times New Roman" w:cs="Times New Roman"/>
          <w:sz w:val="24"/>
          <w:szCs w:val="24"/>
        </w:rPr>
        <w:t>Sex</w:t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 w:rsidRPr="00613E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13E24">
        <w:rPr>
          <w:rFonts w:ascii="Times New Roman" w:hAnsi="Times New Roman" w:cs="Times New Roman"/>
          <w:sz w:val="24"/>
          <w:szCs w:val="24"/>
        </w:rPr>
        <w:t>M</w:t>
      </w:r>
      <w:r w:rsidR="009555D1">
        <w:rPr>
          <w:rFonts w:ascii="Times New Roman" w:hAnsi="Times New Roman" w:cs="Times New Roman"/>
          <w:sz w:val="24"/>
          <w:szCs w:val="24"/>
        </w:rPr>
        <w:t>ale</w:t>
      </w:r>
    </w:p>
    <w:p w14:paraId="4BE4F004" w14:textId="4E3873FF" w:rsidR="009555D1" w:rsidRDefault="00F55F1C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group.               :</w:t>
      </w:r>
      <w:r w:rsidR="00E209ED">
        <w:rPr>
          <w:rFonts w:ascii="Times New Roman" w:hAnsi="Times New Roman" w:cs="Times New Roman"/>
          <w:sz w:val="24"/>
          <w:szCs w:val="24"/>
        </w:rPr>
        <w:t xml:space="preserve">  A+</w:t>
      </w:r>
    </w:p>
    <w:p w14:paraId="1D77F96B" w14:textId="77777777" w:rsidR="00F6690E" w:rsidRPr="006920A8" w:rsidRDefault="00F6690E" w:rsidP="002A48C5">
      <w:pPr>
        <w:shd w:val="pct2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20A">
        <w:rPr>
          <w:rFonts w:ascii="Times New Roman" w:hAnsi="Times New Roman" w:cs="Times New Roman"/>
          <w:b/>
          <w:sz w:val="24"/>
          <w:szCs w:val="24"/>
        </w:rPr>
        <w:t xml:space="preserve">Computer skill: </w:t>
      </w:r>
    </w:p>
    <w:p w14:paraId="1EA847C1" w14:textId="77777777" w:rsidR="00F6690E" w:rsidRPr="0027026B" w:rsidRDefault="00F6690E" w:rsidP="002A48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26B">
        <w:rPr>
          <w:rFonts w:ascii="Times New Roman" w:eastAsia="Times New Roman" w:hAnsi="Times New Roman" w:cs="Times New Roman"/>
          <w:sz w:val="24"/>
          <w:szCs w:val="24"/>
        </w:rPr>
        <w:t>MS Office Application.</w:t>
      </w:r>
    </w:p>
    <w:p w14:paraId="38D56E56" w14:textId="09F56200" w:rsidR="00F6690E" w:rsidRPr="0027026B" w:rsidRDefault="00F6690E" w:rsidP="002A48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26B">
        <w:rPr>
          <w:rFonts w:ascii="Times New Roman" w:eastAsia="Times New Roman" w:hAnsi="Times New Roman" w:cs="Times New Roman"/>
          <w:sz w:val="24"/>
          <w:szCs w:val="24"/>
        </w:rPr>
        <w:t>- English &amp; Bangla both languages</w:t>
      </w:r>
    </w:p>
    <w:p w14:paraId="6EF6AE0F" w14:textId="77777777" w:rsidR="00F6690E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26B">
        <w:rPr>
          <w:rFonts w:ascii="Times New Roman" w:eastAsia="Times New Roman" w:hAnsi="Times New Roman" w:cs="Times New Roman"/>
          <w:sz w:val="24"/>
          <w:szCs w:val="24"/>
        </w:rPr>
        <w:t>- Internet &amp; E-Mailing</w:t>
      </w:r>
    </w:p>
    <w:p w14:paraId="088066F8" w14:textId="77777777" w:rsidR="00F6690E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FAF2C3" w14:textId="77777777" w:rsidR="00F6690E" w:rsidRPr="0027026B" w:rsidRDefault="00F6690E" w:rsidP="002A48C5">
      <w:pPr>
        <w:shd w:val="pct20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20A">
        <w:rPr>
          <w:rFonts w:ascii="Times New Roman" w:hAnsi="Times New Roman" w:cs="Times New Roman"/>
          <w:b/>
          <w:sz w:val="24"/>
          <w:szCs w:val="24"/>
        </w:rPr>
        <w:t>Experience:</w:t>
      </w:r>
    </w:p>
    <w:p w14:paraId="7640054B" w14:textId="7C4D2D97" w:rsidR="00F6690E" w:rsidRDefault="00F6690E" w:rsidP="002A4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Apprentice </w:t>
      </w:r>
      <w:r w:rsidR="006550D6">
        <w:rPr>
          <w:rFonts w:ascii="Times New Roman" w:hAnsi="Times New Roman" w:cs="Times New Roman"/>
          <w:sz w:val="24"/>
          <w:szCs w:val="24"/>
        </w:rPr>
        <w:t>Lawyer</w:t>
      </w:r>
    </w:p>
    <w:p w14:paraId="11180203" w14:textId="77777777" w:rsidR="00F6690E" w:rsidRPr="0027026B" w:rsidRDefault="00F6690E" w:rsidP="002A48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Judges Court,</w:t>
      </w:r>
      <w:r w:rsidRPr="008E1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Chattogram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1F8FE" w14:textId="77777777" w:rsidR="00F6690E" w:rsidRDefault="00F6690E" w:rsidP="002A48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26B">
        <w:rPr>
          <w:rFonts w:ascii="Times New Roman" w:eastAsia="Times New Roman" w:hAnsi="Times New Roman" w:cs="Times New Roman"/>
          <w:sz w:val="24"/>
          <w:szCs w:val="24"/>
        </w:rPr>
        <w:t xml:space="preserve">Start in </w:t>
      </w:r>
      <w:r>
        <w:rPr>
          <w:rFonts w:ascii="Times New Roman" w:eastAsia="Times New Roman" w:hAnsi="Times New Roman" w:cs="Times New Roman"/>
          <w:sz w:val="24"/>
          <w:szCs w:val="24"/>
        </w:rPr>
        <w:t>July, 2018</w:t>
      </w:r>
      <w:r w:rsidRPr="0027026B">
        <w:rPr>
          <w:rFonts w:ascii="Times New Roman" w:eastAsia="Times New Roman" w:hAnsi="Times New Roman" w:cs="Times New Roman"/>
          <w:sz w:val="24"/>
          <w:szCs w:val="24"/>
        </w:rPr>
        <w:t xml:space="preserve"> to till now. </w:t>
      </w:r>
    </w:p>
    <w:p w14:paraId="098A0231" w14:textId="77777777" w:rsidR="00F6690E" w:rsidRDefault="00F6690E" w:rsidP="002A48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2C415" w14:textId="77777777" w:rsidR="00F6690E" w:rsidRPr="0027026B" w:rsidRDefault="00F6690E" w:rsidP="002A48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90889" w14:textId="77777777" w:rsidR="00F6690E" w:rsidRPr="00D64E05" w:rsidRDefault="00F6690E" w:rsidP="002A48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64E05">
        <w:rPr>
          <w:rFonts w:ascii="Times New Roman" w:hAnsi="Times New Roman" w:cs="Times New Roman"/>
          <w:b/>
          <w:sz w:val="24"/>
          <w:szCs w:val="24"/>
        </w:rPr>
        <w:t xml:space="preserve">Mohammed </w:t>
      </w:r>
      <w:proofErr w:type="spellStart"/>
      <w:r w:rsidRPr="00D64E05">
        <w:rPr>
          <w:rFonts w:ascii="Times New Roman" w:hAnsi="Times New Roman" w:cs="Times New Roman"/>
          <w:b/>
          <w:sz w:val="24"/>
          <w:szCs w:val="24"/>
        </w:rPr>
        <w:t>Rasel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4B93E5E" w14:textId="77777777" w:rsidR="00F6690E" w:rsidRDefault="00F6690E" w:rsidP="002A48C5">
      <w:r w:rsidRPr="00915EC3">
        <w:rPr>
          <w:rFonts w:ascii="Times New Roman" w:eastAsia="Times New Roman" w:hAnsi="Times New Roman" w:cs="Times New Roman"/>
          <w:b/>
          <w:sz w:val="24"/>
          <w:szCs w:val="24"/>
        </w:rPr>
        <w:t>Signature of Applicant</w:t>
      </w:r>
    </w:p>
    <w:p w14:paraId="019A8ABF" w14:textId="77777777" w:rsidR="00F6690E" w:rsidRDefault="00F6690E"/>
    <w:sectPr w:rsidR="00F6690E" w:rsidSect="009C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F0D4F"/>
    <w:multiLevelType w:val="hybridMultilevel"/>
    <w:tmpl w:val="7204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0E"/>
    <w:rsid w:val="002863A0"/>
    <w:rsid w:val="002D0C9A"/>
    <w:rsid w:val="00482A23"/>
    <w:rsid w:val="005919D6"/>
    <w:rsid w:val="00651A5A"/>
    <w:rsid w:val="006550D6"/>
    <w:rsid w:val="009555D1"/>
    <w:rsid w:val="00AD54FD"/>
    <w:rsid w:val="00E209ED"/>
    <w:rsid w:val="00F21211"/>
    <w:rsid w:val="00F55F1C"/>
    <w:rsid w:val="00F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EA54E"/>
  <w15:chartTrackingRefBased/>
  <w15:docId w15:val="{C3957F11-839B-ED47-9D99-58EF6D1D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rasel.cu.ctg111@gmail.com</dc:creator>
  <cp:keywords/>
  <dc:description/>
  <cp:lastModifiedBy>rasel.cu.ctg111@gmail.com</cp:lastModifiedBy>
  <cp:revision>2</cp:revision>
  <dcterms:created xsi:type="dcterms:W3CDTF">2019-08-31T17:23:00Z</dcterms:created>
  <dcterms:modified xsi:type="dcterms:W3CDTF">2019-08-31T17:23:00Z</dcterms:modified>
</cp:coreProperties>
</file>